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2752D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Mata Atlantica</w:t>
      </w:r>
    </w:p>
    <w:p w:rsidR="00B2752D" w:rsidRDefault="00B2752D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A Mata Atlântica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 bioma de floresta tropical que abrange a costa leste, sudeste e sul do Brasil, leste do Paraguai e a província de Misones, na Argentina. Seus processos ecológicos evoluí</w:t>
      </w:r>
      <w:r>
        <w:rPr>
          <w:rFonts w:ascii="Open Sans" w:eastAsia="Times New Roman" w:hAnsi="Open Sans"/>
          <w:sz w:val="22"/>
          <w:szCs w:val="22"/>
        </w:rPr>
        <w:t>ram a partir do Eoceno, quando os continentes eram relativamente dispostos como estão hoje. A região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ocupada por seres humanos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de 10 000 anos A partir da colonização européia, e principalmente, no século XX, a Mata Atlântica passou por intenso de</w:t>
      </w:r>
      <w:r>
        <w:rPr>
          <w:rFonts w:ascii="Open Sans" w:eastAsia="Times New Roman" w:hAnsi="Open Sans"/>
          <w:sz w:val="22"/>
          <w:szCs w:val="22"/>
        </w:rPr>
        <w:t>smatamento, restando menos de 10% da cobertura vegetal original.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grande centro de endemismo e suas formações vegetais são extremamente heterogêneas, indo desde campos abertos em regiões montanhosas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florestas chuvosas perenes nas terras baixas do l</w:t>
      </w:r>
      <w:r>
        <w:rPr>
          <w:rFonts w:ascii="Open Sans" w:eastAsia="Times New Roman" w:hAnsi="Open Sans"/>
          <w:sz w:val="22"/>
          <w:szCs w:val="22"/>
        </w:rPr>
        <w:t>itoral. A fauna abriga diversas espécies endêmicas, e muitas são carismáticas, como o mico-leão-dourado e a onça-pintada. O WWF dividiu a Mata Atlântica em 15 ecorregiões, visando manter ações mais regionalizadas na conservação,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o grau de desmatamen</w:t>
      </w:r>
      <w:r>
        <w:rPr>
          <w:rFonts w:ascii="Open Sans" w:eastAsia="Times New Roman" w:hAnsi="Open Sans"/>
          <w:sz w:val="22"/>
          <w:szCs w:val="22"/>
        </w:rPr>
        <w:t>to e as ações conservacionistas são específicas para cada região abrangida pelo bioma.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Atualmente, menos de 10% da cobertura original existe, a maior parte em pequenos fragmentos de floresta secundária. No Brasil, restam cerca de 7% (a maior parte na Serr</w:t>
      </w:r>
      <w:r>
        <w:rPr>
          <w:rFonts w:ascii="Open Sans" w:eastAsia="Times New Roman" w:hAnsi="Open Sans"/>
          <w:sz w:val="22"/>
          <w:szCs w:val="22"/>
        </w:rPr>
        <w:t>a do Mar), no Paraguai, cerca de 15% e na Argentina, 45% da vegetação. Na conservação da Mata Atlântica brasileira, a criação dedois corredores ecológicos ligando os principais remanescentes de floresta no sul da Bahia e norte do Espírito Santo (Corredor C</w:t>
      </w:r>
      <w:r>
        <w:rPr>
          <w:rFonts w:ascii="Open Sans" w:eastAsia="Times New Roman" w:hAnsi="Open Sans"/>
          <w:sz w:val="22"/>
          <w:szCs w:val="22"/>
        </w:rPr>
        <w:t>entral) e os fragmentos na região da Serra do Mar e da Serra 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Órgãos (Corredor da Serra Mar) são de suma importância na conservação dabiodiversidade. Os remanescentes do Paraguai e Argentina fazem parte de uma estratégia trinacional de conservação, com </w:t>
      </w:r>
      <w:r>
        <w:rPr>
          <w:rFonts w:ascii="Open Sans" w:eastAsia="Times New Roman" w:hAnsi="Open Sans"/>
          <w:sz w:val="22"/>
          <w:szCs w:val="22"/>
        </w:rPr>
        <w:t>a criação de corredores unindo as principais unidades de conservação desses países e outras quatro unidades de conservação do Brasil.3 Na Argentina, restam cerca de 10 000 km², o que representa o maior trecho contínuo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"Mata Atlântica do Interior". A Lei</w:t>
      </w:r>
      <w:r>
        <w:rPr>
          <w:rFonts w:ascii="Open Sans" w:eastAsia="Times New Roman" w:hAnsi="Open Sans"/>
          <w:sz w:val="22"/>
          <w:szCs w:val="22"/>
        </w:rPr>
        <w:t xml:space="preserve"> do Corredor Verde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tentativa de resguardar legalmente esses trechos de floresta na Argentina.4 No Paraguai, o desmatamento se deu principalmente a partir da década de 1990 e as unidades de conservação são poucas e na maior parte particulares.5 Apesar</w:t>
      </w:r>
      <w:r>
        <w:rPr>
          <w:rFonts w:ascii="Open Sans" w:eastAsia="Times New Roman" w:hAnsi="Open Sans"/>
          <w:sz w:val="22"/>
          <w:szCs w:val="22"/>
        </w:rPr>
        <w:t xml:space="preserve"> do alto grau de desmatamento, a região da Mata Atlântica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que mais possui unidades de conservação na América Latina, apesar de muitas serem pequenas e insuficientes.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Mata Atlântica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bioma mais devastado do Brasil e o mais ameaçado do planeta.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</w:t>
      </w:r>
      <w:r>
        <w:rPr>
          <w:rFonts w:ascii="Open Sans" w:eastAsia="Times New Roman" w:hAnsi="Open Sans"/>
          <w:sz w:val="22"/>
          <w:szCs w:val="22"/>
        </w:rPr>
        <w:t>iderada um dos biomas mais ameaçados do planeta, a Mata Atlântica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domínio de natureza mais devastado do Brasil. Ela estende-se do Piauí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ao Rio Grande do Sul e correspondia a, aproximadamente, 15% doterritório nacional, no entanto, a intensa devastação </w:t>
      </w:r>
      <w:r>
        <w:rPr>
          <w:rFonts w:ascii="Open Sans" w:eastAsia="Times New Roman" w:hAnsi="Open Sans"/>
          <w:sz w:val="22"/>
          <w:szCs w:val="22"/>
        </w:rPr>
        <w:t>desse bioma para plantação de cana-de-açúcar, café, mineração e outras atividades econômicas reduziu drasticamente essa cobertura vegetal, restando, atualmente, apenas 7% da mata original, localizada principalmente na Serra do Mar.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 Mata Atlântica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compo</w:t>
      </w:r>
      <w:r>
        <w:rPr>
          <w:rFonts w:ascii="Open Sans" w:eastAsia="Times New Roman" w:hAnsi="Open Sans"/>
          <w:sz w:val="22"/>
          <w:szCs w:val="22"/>
        </w:rPr>
        <w:t>sta por um conjunto de fisionomias e formações florestais, com estruturas e interações ecológicas distintas em cada região, ela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faixa de transição com os mais importantes biomas do Brasil: caatinga, cerrado, mangues, campestres e planaltos de arauc</w:t>
      </w:r>
      <w:r>
        <w:rPr>
          <w:rFonts w:ascii="Open Sans" w:eastAsia="Times New Roman" w:hAnsi="Open Sans"/>
          <w:sz w:val="22"/>
          <w:szCs w:val="22"/>
        </w:rPr>
        <w:t>árias.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Seu clima predominante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tropical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úmido, no entanto, existem outros microclimas ao longo da </w:t>
      </w:r>
      <w:r>
        <w:rPr>
          <w:rFonts w:ascii="Open Sans" w:eastAsia="Times New Roman" w:hAnsi="Open Sans"/>
          <w:sz w:val="22"/>
          <w:szCs w:val="22"/>
        </w:rPr>
        <w:lastRenderedPageBreak/>
        <w:t>mata. Apresenta temperaturas médias elevadas durante o ano todo e a média de umidade relativa do ar também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elevada. As precipitações pluviométricas são r</w:t>
      </w:r>
      <w:r>
        <w:rPr>
          <w:rFonts w:ascii="Open Sans" w:eastAsia="Times New Roman" w:hAnsi="Open Sans"/>
          <w:sz w:val="22"/>
          <w:szCs w:val="22"/>
        </w:rPr>
        <w:t>egulares e bem distribuídas nesse bioma. Quanto ao relevo,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caracterizado por planaltos e serras.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importância hidrográfica da Mata Atlântica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grande, pois essa região abriga sete das nove maiores bacias hidrográficas do país, entre elas estão: Paraná, </w:t>
      </w:r>
      <w:r>
        <w:rPr>
          <w:rFonts w:ascii="Open Sans" w:eastAsia="Times New Roman" w:hAnsi="Open Sans"/>
          <w:sz w:val="22"/>
          <w:szCs w:val="22"/>
        </w:rPr>
        <w:t>Uruguai, Paraíba do Sul, Doce, Jequitinhonha e São Francisco.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 bioma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dos mais ricos do mundo em espécies da flora e da fauna. Sua vegetação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bem diversificada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representada pela peroba, ipê, quaresmeira, cedro, jambo, jatobá, imbaúba, jequitib</w:t>
      </w:r>
      <w:r>
        <w:rPr>
          <w:rFonts w:ascii="Open Sans" w:eastAsia="Times New Roman" w:hAnsi="Open Sans"/>
          <w:sz w:val="22"/>
          <w:szCs w:val="22"/>
        </w:rPr>
        <w:t>á-rosa, jacarandá, pau-brasil,entre outras. Esses dois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últimos (jacarandá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pau-brasil) são o principal alvo da atividade madeireira, fato que ocasionou sua redução e quase extinção.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fauna possui várias espécies distintas, sendo várias delas endêmicas, o</w:t>
      </w:r>
      <w:r>
        <w:rPr>
          <w:rFonts w:ascii="Open Sans" w:eastAsia="Times New Roman" w:hAnsi="Open Sans"/>
          <w:sz w:val="22"/>
          <w:szCs w:val="22"/>
        </w:rPr>
        <w:t>u seja, são encontradas apenas na Mata Atlântica. Entre os animais desse bioma estão: tamanduá, tatu-canastra, onça-pintada, lontra, mico-leão, macaco-muriqui, anta, veado, quati, cutia, bicho-preguiça, gambá, mono-carvoeiro, araponga, jacutinga, jacu, mac</w:t>
      </w:r>
      <w:r>
        <w:rPr>
          <w:rFonts w:ascii="Open Sans" w:eastAsia="Times New Roman" w:hAnsi="Open Sans"/>
          <w:sz w:val="22"/>
          <w:szCs w:val="22"/>
        </w:rPr>
        <w:t>uco, entre tantos outros.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Existe uma grande necessidade de políticas públicas para a preservação da Mata Atlântica, visto que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original desse bioma (1,3 milhão de km²)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restam 52.000 km². Outro fator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quantidade de espécies ameaçadas de extinçã</w:t>
      </w:r>
      <w:r>
        <w:rPr>
          <w:rFonts w:ascii="Open Sans" w:eastAsia="Times New Roman" w:hAnsi="Open Sans"/>
          <w:sz w:val="22"/>
          <w:szCs w:val="22"/>
        </w:rPr>
        <w:t>o: das 200 espécies vegetais brasileiras ameaçadas, 117 são desse bioma. Conforme dados do Instituto Brasileiro do Meio Ambiente e dos Recursos Naturais Renováveis (Ibama), a Mata Atlântica abriga 383 dos 633 animais ameaçados de extinção no 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Biodiv</w:t>
      </w:r>
      <w:r>
        <w:rPr>
          <w:rFonts w:ascii="Open Sans" w:eastAsia="Times New Roman" w:hAnsi="Open Sans"/>
          <w:sz w:val="22"/>
          <w:szCs w:val="22"/>
        </w:rPr>
        <w:t>ersidade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 biodiversidade da Mata Atlântica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semelhante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biodiversidade da Amazônia.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subdivisões do bioma da Mata Atlântica em diversos ecossistemas devido a variações de latitude e altitude.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ainda formações pioneiras, seja por condições climáticas</w:t>
      </w:r>
      <w:r>
        <w:rPr>
          <w:rFonts w:ascii="Open Sans" w:eastAsia="Times New Roman" w:hAnsi="Open Sans"/>
          <w:sz w:val="22"/>
          <w:szCs w:val="22"/>
        </w:rPr>
        <w:t>, seja por recuperação, zonas de campos de altitude e enclaves de tensão por contato. A interface com estas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áreascria condições particulares de fauna e flora.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 fauna de vertebrados endêmica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formada principalmente por anfíbios (grande variedade de anuros</w:t>
      </w:r>
      <w:r>
        <w:rPr>
          <w:rFonts w:ascii="Open Sans" w:eastAsia="Times New Roman" w:hAnsi="Open Sans"/>
          <w:sz w:val="22"/>
          <w:szCs w:val="22"/>
        </w:rPr>
        <w:t>), mamíferos e aves das mais diversas espécies.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 flora, 55% das espécies arbóreas e 40% das não-arbóreas são endêmicas ou seja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existem na Mata Atlântica. Das bromélias, 70% são endêmicas dessa formação vegetal, palmeiras, 64%. Estima-se que 8 mil espé</w:t>
      </w:r>
      <w:r>
        <w:rPr>
          <w:rFonts w:ascii="Open Sans" w:eastAsia="Times New Roman" w:hAnsi="Open Sans"/>
          <w:sz w:val="22"/>
          <w:szCs w:val="22"/>
        </w:rPr>
        <w:t>cies vegetais sejam endêmicas da Mata Atlântica.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Observa-se também que 39% dos mamíferos dessa floresta são endêmicos, inclusive mais de 15% dos primatas, como o Mico-leão-dourado. Das aves 160 espécies, e dos anfíbios 183, são endêmicas da Mata Atlântica.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acordo com o Conselho Nacional de Recursos Hídricos, 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domínio da Mata Atlântica compreende oito bacias hidrográficas.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Mata Atlântica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das florestas mais ricas em biodiversidade de plantas no Planeta, sendo constatada mais de 450 espécie</w:t>
      </w:r>
      <w:r>
        <w:rPr>
          <w:rFonts w:ascii="Open Sans" w:eastAsia="Times New Roman" w:hAnsi="Open Sans"/>
          <w:sz w:val="22"/>
          <w:szCs w:val="22"/>
        </w:rPr>
        <w:t>s no Sul da Bahia, perto de Una. Entretanto, tal diversidade e grau de endemismo varia,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ela não se constitui em uma formação vegetal homogênea, com variações na riqueza de espécies devido a fatores como latitude, altitude, precipitação e solo.Alguns</w:t>
      </w:r>
      <w:r>
        <w:rPr>
          <w:rFonts w:ascii="Open Sans" w:eastAsia="Times New Roman" w:hAnsi="Open Sans"/>
          <w:sz w:val="22"/>
          <w:szCs w:val="22"/>
        </w:rPr>
        <w:t xml:space="preserve"> grupos de plantas como a tribo Olyreae (Poaceae), possuem uma grande porcentagem de espécies no bioma da Mata Atlântica.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 Parque Nacional da Serra da Bocaina 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das maiores unidades deconservação da Mata Atlântica noBrasil.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domínio da Mata Atlântic</w:t>
      </w:r>
      <w:r>
        <w:rPr>
          <w:rFonts w:ascii="Open Sans" w:eastAsia="Times New Roman" w:hAnsi="Open Sans"/>
          <w:sz w:val="22"/>
          <w:szCs w:val="22"/>
        </w:rPr>
        <w:t>a existem 131 unidades de conservação federais, 443 estaduais, 14 municipais e 124 privadas, distribuídas por dezesseis estados, com exceção de Goiás. O domínio da Mata Atlântica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provavelmente a região com o maior número de unidades de conservação na Amé</w:t>
      </w:r>
      <w:r>
        <w:rPr>
          <w:rFonts w:ascii="Open Sans" w:eastAsia="Times New Roman" w:hAnsi="Open Sans"/>
          <w:sz w:val="22"/>
          <w:szCs w:val="22"/>
        </w:rPr>
        <w:t>rica Latina, entretanto, esses números grandiosos não são suficientes, visto que o sistema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longe de ser adequado: ainda assim, 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protegidas cobrem menos de 2% do bioma, 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de proteção integral protegem apenas 24% dos remanescentes , muita</w:t>
      </w:r>
      <w:r>
        <w:rPr>
          <w:rFonts w:ascii="Open Sans" w:eastAsia="Times New Roman" w:hAnsi="Open Sans"/>
          <w:sz w:val="22"/>
          <w:szCs w:val="22"/>
        </w:rPr>
        <w:t>s unidades consistem de fragmentos muito pequenos e isolados, e metade das espécies de vertebrados ameaçadas não se encontram em qualquer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protegida.69 Outros problemas relacionados são a falta de infraestrutura para se manter as unidades de conservaçã</w:t>
      </w:r>
      <w:r>
        <w:rPr>
          <w:rFonts w:ascii="Open Sans" w:eastAsia="Times New Roman" w:hAnsi="Open Sans"/>
          <w:sz w:val="22"/>
          <w:szCs w:val="22"/>
        </w:rPr>
        <w:t>o e uma série de impasses com lideranças indígenas, como observado no Parque Estadual da Ilha do Cardoso, Parque Nacional de Superagüi e no Parque Nacional do Monte Pascoal.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Reservas de Mata Atlântica do Sudeste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 Reservas de Mata Atlântica do Sudeste con</w:t>
      </w:r>
      <w:r>
        <w:rPr>
          <w:rFonts w:ascii="Open Sans" w:eastAsia="Times New Roman" w:hAnsi="Open Sans"/>
          <w:sz w:val="22"/>
          <w:szCs w:val="22"/>
        </w:rPr>
        <w:t>stituem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natural protegida, localizada entre os estados de São Paulo e Paraná. Juntas, formam um dos dezoito bens constantes da Lista do Patrimônio Mundial no Brasil.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Contém inúmeras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 de proteção de Mata Atlântica, em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de 1.691.759 hec</w:t>
      </w:r>
      <w:r>
        <w:rPr>
          <w:rFonts w:ascii="Open Sans" w:eastAsia="Times New Roman" w:hAnsi="Open Sans"/>
          <w:sz w:val="22"/>
          <w:szCs w:val="22"/>
        </w:rPr>
        <w:t>tares.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B2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5020"/>
    <w:rsid w:val="004A5020"/>
    <w:rsid w:val="00B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BCA5-178C-4CA7-8B01-0D2CC17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2018-02-14T19:19:00Z</dcterms:created>
  <dcterms:modified xsi:type="dcterms:W3CDTF">2018-02-14T19:19:00Z</dcterms:modified>
</cp:coreProperties>
</file>