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B8" w:rsidRPr="00440CB8" w:rsidRDefault="00440CB8" w:rsidP="00440CB8">
      <w:pPr>
        <w:pBdr>
          <w:bottom w:val="single" w:sz="6" w:space="0" w:color="A2A9B1"/>
        </w:pBdr>
        <w:spacing w:after="60" w:line="276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3"/>
          <w:lang w:val="pt-PT" w:eastAsia="pt-BR"/>
        </w:rPr>
      </w:pPr>
      <w:r w:rsidRPr="00440CB8">
        <w:rPr>
          <w:rFonts w:ascii="Times New Roman" w:eastAsia="Times New Roman" w:hAnsi="Times New Roman" w:cs="Times New Roman"/>
          <w:kern w:val="36"/>
          <w:sz w:val="44"/>
          <w:szCs w:val="43"/>
          <w:lang w:val="pt-PT" w:eastAsia="pt-BR"/>
        </w:rPr>
        <w:t>Lionel Messi</w:t>
      </w:r>
    </w:p>
    <w:p w:rsidR="00440CB8" w:rsidRPr="00440CB8" w:rsidRDefault="00440CB8" w:rsidP="00440CB8">
      <w:pPr>
        <w:spacing w:before="120" w:after="120" w:line="276" w:lineRule="auto"/>
        <w:rPr>
          <w:rFonts w:ascii="Times New Roman" w:eastAsia="Times New Roman" w:hAnsi="Times New Roman" w:cs="Times New Roman"/>
          <w:szCs w:val="21"/>
          <w:lang w:val="pt-PT" w:eastAsia="pt-BR"/>
        </w:rPr>
      </w:pPr>
      <w:r w:rsidRPr="00440CB8">
        <w:rPr>
          <w:rFonts w:ascii="Times New Roman" w:eastAsia="Times New Roman" w:hAnsi="Times New Roman" w:cs="Times New Roman"/>
          <w:b/>
          <w:bCs/>
          <w:szCs w:val="21"/>
          <w:lang w:val="pt-PT" w:eastAsia="pt-BR"/>
        </w:rPr>
        <w:t>Lionel Andrés Messi</w:t>
      </w:r>
      <w:hyperlink r:id="rId4" w:anchor="cite_note-perfilbarcelona-1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[1]</w:t>
        </w:r>
      </w:hyperlink>
      <w:hyperlink r:id="rId5" w:anchor="cite_note-perfilgoal-2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(</w:t>
      </w:r>
      <w:hyperlink r:id="rId6" w:tooltip="Rosário (Argentina)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Rosário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 </w:t>
      </w:r>
      <w:hyperlink r:id="rId7" w:tooltip="24 de junho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24 de junho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de </w:t>
      </w:r>
      <w:hyperlink r:id="rId8" w:tooltip="1987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1987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) é um </w:t>
      </w:r>
      <w:hyperlink r:id="rId9" w:tooltip="Futebolist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futebolista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</w:t>
      </w:r>
      <w:hyperlink r:id="rId10" w:tooltip="Argentin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argentino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que atua como </w:t>
      </w:r>
      <w:hyperlink r:id="rId11" w:tooltip="Atacante (futebol)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atacante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 </w:t>
      </w:r>
      <w:hyperlink r:id="rId12" w:tooltip="Ponteiro (futebol)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ponta-direita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ou </w:t>
      </w:r>
      <w:hyperlink r:id="rId13" w:tooltip="Meia (futebol)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meia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ofensivo. Atualmente defende o </w:t>
      </w:r>
      <w:hyperlink r:id="rId14" w:tooltip="Futbol Club Barcelon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Barcelona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 pela </w:t>
      </w:r>
      <w:hyperlink r:id="rId15" w:tooltip="Seleção Argentina de Futebol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Seleção Argentina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equipe a qual é </w:t>
      </w:r>
      <w:hyperlink r:id="rId16" w:tooltip="Capitão (futebol)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capitão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desde o segundo semestre de 2011.</w:t>
      </w:r>
    </w:p>
    <w:p w:rsidR="00440CB8" w:rsidRPr="00440CB8" w:rsidRDefault="00440CB8" w:rsidP="00440CB8">
      <w:pPr>
        <w:spacing w:before="120" w:after="120" w:line="276" w:lineRule="auto"/>
        <w:rPr>
          <w:rFonts w:ascii="Times New Roman" w:eastAsia="Times New Roman" w:hAnsi="Times New Roman" w:cs="Times New Roman"/>
          <w:szCs w:val="21"/>
          <w:lang w:val="pt-PT" w:eastAsia="pt-BR"/>
        </w:rPr>
      </w:pPr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Na opinião da grande maioria dos especialistas do esporte, sua qualidade técnica, jogadas, velocidade, habilidade na perna esquerda, trabalho de equipe e extraordinária vocação para o gol, o tornam o melhor futebolista do mundo atualmente. Os europeus desde já o comparam aos grandes nomes da história do futebol, como </w:t>
      </w:r>
      <w:hyperlink r:id="rId17" w:tooltip="Pelé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Pelé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 </w:t>
      </w:r>
      <w:hyperlink r:id="rId18" w:tooltip="Tostão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Tostão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 </w:t>
      </w:r>
      <w:hyperlink r:id="rId19" w:tooltip="Garrinch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Garrincha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 </w:t>
      </w:r>
      <w:hyperlink r:id="rId20" w:tooltip="Di Stéfano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Di Stéfano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 </w:t>
      </w:r>
      <w:hyperlink r:id="rId21" w:tooltip="Diego Maradon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Maradona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 </w:t>
      </w:r>
      <w:hyperlink r:id="rId22" w:tooltip="Ferenc Puskás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Puskás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ou </w:t>
      </w:r>
      <w:hyperlink r:id="rId23" w:tooltip="Johan Cruijff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Cruijff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o colocando como 2º maior jogador de todos os tempos atrás somente de Pelé. Seus feitos com a camisa do </w:t>
      </w:r>
      <w:hyperlink r:id="rId24" w:tooltip="Futbol Club Barcelon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Barcelona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o levaram a arrebatar por cinco vezes (2009, 2010, 2011, 2012 e 2015) o </w:t>
      </w:r>
      <w:hyperlink r:id="rId25" w:tooltip="Ballon d'Or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Ballon d'Or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oferecido pela revista francesa especializada </w:t>
      </w:r>
      <w:hyperlink r:id="rId26" w:tooltip="France Football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France Football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a mais tradicional premiação do futebol mundial, que a partir de 2011 passou a denominar-se </w:t>
      </w:r>
      <w:hyperlink r:id="rId27" w:tooltip="Bola de Ouro da FIF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Bola de Ouro da FIFA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 Em março de 2012, com apenas 24 anos, Messi se tornaria o maior artilheiro da história do </w:t>
      </w:r>
      <w:hyperlink r:id="rId28" w:tooltip="Futbol Club Barcelon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Barcelona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superando o ídolo do clube catalão nas décadas de 1940 e 1950, </w:t>
      </w:r>
      <w:hyperlink r:id="rId29" w:tooltip="es:César Rodríguez Álvarez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César Rodríguez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</w:t>
      </w:r>
      <w:hyperlink r:id="rId30" w:anchor="cite_note-5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[5]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Ao marcar o seu 91º gol em dezembro de 2012, em partida contra o Valladolid (Barcelona 3-1), Messi superou o recorde de gols num só ano no futebol mundial, considerando apenas partidas oficiais disputadas com a camisa do Barcelona e Seleção Argentina.</w:t>
      </w:r>
      <w:hyperlink r:id="rId31" w:anchor="cite_note-6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[6]</w:t>
        </w:r>
      </w:hyperlink>
      <w:hyperlink r:id="rId32" w:anchor="cite_note-7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[7]</w:t>
        </w:r>
      </w:hyperlink>
    </w:p>
    <w:p w:rsidR="00440CB8" w:rsidRPr="00440CB8" w:rsidRDefault="00440CB8" w:rsidP="00440CB8">
      <w:pPr>
        <w:spacing w:before="120" w:after="120" w:line="276" w:lineRule="auto"/>
        <w:rPr>
          <w:rFonts w:ascii="Times New Roman" w:eastAsia="Times New Roman" w:hAnsi="Times New Roman" w:cs="Times New Roman"/>
          <w:szCs w:val="21"/>
          <w:lang w:val="pt-PT" w:eastAsia="pt-BR"/>
        </w:rPr>
      </w:pPr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No dia 26 de agosto de 2009, Messi fixou a sua prorrogação de contrato com o Barcelona, válida até junho de 2016. Sua multa rescisória está avaliada em € 300 milhões (R$ 800 milhões), sendo considerada uma das maiores da história do futebol.</w:t>
      </w:r>
      <w:hyperlink r:id="rId33" w:anchor="cite_note-8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[8]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Messi recebe aproximadamente um salário de € 875 mil (R$ 2 milhões), se tornando o segundo futebolista mais bem pago da atualidade, perdendo apenas para o português </w:t>
      </w:r>
      <w:hyperlink r:id="rId34" w:tooltip="Cristiano Ronaldo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Cristiano Ronaldo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do </w:t>
      </w:r>
      <w:hyperlink r:id="rId35" w:tooltip="Real Madrid Club de Fútbol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Real Madrid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</w:t>
      </w:r>
      <w:hyperlink r:id="rId36" w:anchor="cite_note-9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[9]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Por ano, essa quantia chega a € 10,5 milhões (R$ 24 milhões).</w:t>
      </w:r>
      <w:hyperlink r:id="rId37" w:anchor="cite_note-10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[10]</w:t>
        </w:r>
      </w:hyperlink>
      <w:hyperlink r:id="rId38" w:anchor="cite_note-11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[11]</w:t>
        </w:r>
      </w:hyperlink>
    </w:p>
    <w:p w:rsidR="00440CB8" w:rsidRPr="00440CB8" w:rsidRDefault="00440CB8" w:rsidP="00440CB8">
      <w:pPr>
        <w:spacing w:before="120" w:after="120" w:line="276" w:lineRule="auto"/>
        <w:rPr>
          <w:rFonts w:ascii="Times New Roman" w:eastAsia="Times New Roman" w:hAnsi="Times New Roman" w:cs="Times New Roman"/>
          <w:szCs w:val="21"/>
          <w:lang w:val="pt-PT" w:eastAsia="pt-BR"/>
        </w:rPr>
      </w:pPr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Começou sua carreira aos 7 anos de idade, no ano de 1994, jogando pelo </w:t>
      </w:r>
      <w:hyperlink r:id="rId39" w:tooltip="Newell's Old Boys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Newell's Old Boys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da </w:t>
      </w:r>
      <w:hyperlink r:id="rId40" w:tooltip="Argentin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Argentina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seu clube do coração e equipe a qual Diego Maradona jogou na fase final de sua carreira. Seu destaque nas categorias de base foi imenso, chamando a atenção de olheiros do </w:t>
      </w:r>
      <w:hyperlink r:id="rId41" w:tooltip="Futbol Club Barcelon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Barcelona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que os levaram a </w:t>
      </w:r>
      <w:hyperlink r:id="rId42" w:tooltip="Espanh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Espanha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 Sua estreia profissional com o time principal do Barcelona aconteceu no dia 16 de novembro de 2003, em uma partida contra o </w:t>
      </w:r>
      <w:hyperlink r:id="rId43" w:tooltip="Futebol Clube do Porto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Porto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</w:t>
      </w:r>
      <w:hyperlink r:id="rId44" w:anchor="cite_note-12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[12]</w:t>
        </w:r>
      </w:hyperlink>
      <w:hyperlink r:id="rId45" w:anchor="cite_note-13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[13]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Por vez, seu primeiro gol como profissional viria quase um ano depois, em um jogo contra o </w:t>
      </w:r>
      <w:hyperlink r:id="rId46" w:tooltip="Espanyol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Espanyol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válido pelo Campeonato Espanhol, em 16 de Outubro de 2004, aos 17 anos de idade. Inicialmente atuava ao lado de </w:t>
      </w:r>
      <w:hyperlink r:id="rId47" w:tooltip="Ronaldinho Gaúcho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Ronaldinho Gaúcho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o melhor do mundo naquela época. Seu primeiro grande título como profissional foi a </w:t>
      </w:r>
      <w:hyperlink r:id="rId48" w:tooltip="La Lig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La Liga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2003-04. Dois anos mais tarde, viu sua equipe conquistar a </w:t>
      </w:r>
      <w:hyperlink r:id="rId49" w:tooltip="Liga dos Campeões da UEF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Liga dos Campeões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diante do </w:t>
      </w:r>
      <w:hyperlink r:id="rId50" w:tooltip="Arsenal Football Club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Arsenal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de </w:t>
      </w:r>
      <w:hyperlink r:id="rId51" w:tooltip="Thierry Henry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Thierry Henry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 Seu auge começou na temporada 2006-07, quando ao fim dela, virou um dos três finalistas para disputar o prêmio de melhor do mundo, ficando em segundo lugar.</w:t>
      </w:r>
      <w:hyperlink r:id="rId52" w:anchor="cite_note-14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[14]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Perdendo para o brasileiro </w:t>
      </w:r>
      <w:hyperlink r:id="rId53" w:tooltip="Kaká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Kaká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do </w:t>
      </w:r>
      <w:hyperlink r:id="rId54" w:tooltip="Associazione Calcio Milan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Milan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 desbancando Cristiano Ronaldo.</w:t>
      </w:r>
      <w:hyperlink r:id="rId55" w:anchor="cite_note-15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[15]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Essa temporada foi marcada pela contratação de </w:t>
      </w:r>
      <w:hyperlink r:id="rId56" w:tooltip="Josep Guardiol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Josep Guardiola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treinador que mais tarde viria a fazer história.</w:t>
      </w:r>
      <w:hyperlink r:id="rId57" w:anchor="cite_note-16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[16]</w:t>
        </w:r>
      </w:hyperlink>
      <w:hyperlink r:id="rId58" w:anchor="cite_note-17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[17]</w:t>
        </w:r>
      </w:hyperlink>
    </w:p>
    <w:p w:rsidR="004F2A9B" w:rsidRDefault="00440CB8" w:rsidP="00440CB8">
      <w:pPr>
        <w:spacing w:before="120" w:after="120" w:line="276" w:lineRule="auto"/>
        <w:rPr>
          <w:rFonts w:ascii="Times New Roman" w:eastAsia="Times New Roman" w:hAnsi="Times New Roman" w:cs="Times New Roman"/>
          <w:szCs w:val="21"/>
          <w:vertAlign w:val="superscript"/>
          <w:lang w:val="pt-PT" w:eastAsia="pt-BR"/>
        </w:rPr>
      </w:pPr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Em 2008–09, ficou a responsabilidade de Messi ser o principal astro da equipe catalã, o que deu certo, alcançando um feito incrível de todos os títulos disputados, conquistados na temporada. Entre eles, a Liga dos Campeões derrotando o </w:t>
      </w:r>
      <w:hyperlink r:id="rId59" w:tooltip="Manchester United Football Club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Manchester United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de Cristiano Ronaldo e </w:t>
      </w:r>
      <w:hyperlink r:id="rId60" w:tooltip="Wayne Rooney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Wayne Rooney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 o Campeonato Espanhol, que foi liderado pelos catalães durante 29 rodadas consecutivas.</w:t>
      </w:r>
      <w:hyperlink r:id="rId61" w:anchor="cite_note-18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[18]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Ao fim dessa temporada, foi eleito pela </w:t>
      </w:r>
      <w:hyperlink r:id="rId62" w:tooltip="FIF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FIFA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o </w:t>
      </w:r>
      <w:hyperlink r:id="rId63" w:tooltip="Melhor jogador do mundo pela FIFA em 2009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melhor jogador do mundo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 a </w:t>
      </w:r>
      <w:hyperlink r:id="rId64" w:tooltip="Ballon d'Or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Ballon d'Or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da revista </w:t>
      </w:r>
      <w:hyperlink r:id="rId65" w:tooltip="France Football" w:history="1">
        <w:r w:rsidRPr="00440CB8">
          <w:rPr>
            <w:rFonts w:ascii="Times New Roman" w:eastAsia="Times New Roman" w:hAnsi="Times New Roman" w:cs="Times New Roman"/>
            <w:i/>
            <w:iCs/>
            <w:szCs w:val="21"/>
            <w:u w:val="single"/>
            <w:lang w:val="pt-PT" w:eastAsia="pt-BR"/>
          </w:rPr>
          <w:t>France Football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</w:t>
      </w:r>
      <w:hyperlink r:id="rId66" w:anchor="cite_note-19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[19]</w:t>
        </w:r>
      </w:hyperlink>
      <w:hyperlink r:id="rId67" w:anchor="cite_note-20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[20]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Com a conquista desse prêmio individual, se tornou o futebolista mais jovem da história a vencer tal prêmio, com 22 anos.</w:t>
      </w:r>
      <w:hyperlink r:id="rId68" w:anchor="cite_note-21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[21]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Nos anos seguintes, com a fusão destes dois prêmios e virando o agora chamado </w:t>
      </w:r>
      <w:hyperlink r:id="rId69" w:tooltip="Bola de Ouro da FIF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Bola de Ouro da FIFA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Messi entrou para a história ao ser o primeiro a conquistar esse prêmio, no ano de </w:t>
      </w:r>
      <w:hyperlink r:id="rId70" w:tooltip="Bola de Ouro da FIFA de 2010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2010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</w:t>
      </w:r>
      <w:hyperlink r:id="rId71" w:anchor="cite_note-22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[22]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Nesse ano, disputou com seus companheiros de Barcelona, </w:t>
      </w:r>
      <w:hyperlink r:id="rId72" w:tooltip="Xavi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Xavi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 </w:t>
      </w:r>
      <w:hyperlink r:id="rId73" w:tooltip="Andrés Iniest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Iniesta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 Na temporada 2010–11, foi fundamental peça do clube catalão nas conquistas do Campeonato Espanhol e da Liga dos Campeões, após vitória sobre o Manchester United por 3-1, nesse jogo, Messi marcou o segundo gol do Barcelona.</w:t>
      </w:r>
      <w:hyperlink r:id="rId74" w:anchor="cite_note-23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[23]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Teve um incrível desempenho de 53 gols e 24 assistências, em 55 jogos na temporada, sendo bastante elogiado por todos os fãs do futebol. Novamente conquistou a </w:t>
      </w:r>
      <w:hyperlink r:id="rId75" w:tooltip="Bola de Ouro da FIFA de 2011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Bola de Ouro da FIFA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superando Xavi e Cristiano Ronaldo.</w:t>
      </w:r>
      <w:hyperlink r:id="rId76" w:anchor="cite_note-24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[24]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Após este último, Lionel Messi tornou-se então o terceiro futebolista a vencer por três vezes o prêmio da FIFA, após </w:t>
      </w:r>
      <w:hyperlink r:id="rId77" w:tooltip="Ronaldo Luís Nazário de Lim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Ronaldo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 </w:t>
      </w:r>
      <w:hyperlink r:id="rId78" w:tooltip="Zinédine Zidane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Zinédine Zidane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, mas o primeiro na história a conquistá-lo em três anos consecutivos: 2009, 2010 e 2011. Suas características dentro de campo rendem comparações com o também argentino, </w:t>
      </w:r>
      <w:hyperlink r:id="rId79" w:tooltip="Diego Maradona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Diego Maradona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</w:t>
      </w:r>
      <w:hyperlink r:id="rId80" w:anchor="cite_note-25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[25]</w:t>
        </w:r>
      </w:hyperlink>
      <w:hyperlink r:id="rId81" w:anchor="cite_note-26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[26]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Em 20 de março de 2012, uma matéria da revista </w:t>
      </w:r>
      <w:hyperlink r:id="rId82" w:tooltip="France Football" w:history="1">
        <w:r w:rsidRPr="00440CB8">
          <w:rPr>
            <w:rFonts w:ascii="Times New Roman" w:eastAsia="Times New Roman" w:hAnsi="Times New Roman" w:cs="Times New Roman"/>
            <w:i/>
            <w:iCs/>
            <w:szCs w:val="21"/>
            <w:u w:val="single"/>
            <w:lang w:val="pt-PT" w:eastAsia="pt-BR"/>
          </w:rPr>
          <w:t>France Football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apontou Messi como o jogador mais caro e bem pago do mundo, ele soma R$ 25,2 em salários, R$ 3,6 em prêmios, R$ 50,2 em publicidade, totalizando uma quantia de 79 milhões. Deixou para trás jogadores importantes como </w:t>
      </w:r>
      <w:hyperlink r:id="rId83" w:tooltip="David Beckham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David Beckham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 </w:t>
      </w:r>
      <w:hyperlink r:id="rId84" w:tooltip="Cristiano Ronaldo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Cristiano Ronaldo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.</w:t>
      </w:r>
      <w:hyperlink r:id="rId85" w:anchor="cite_note-27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[27]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Em 18 de abril de 2012 foi eleito pela revista </w:t>
      </w:r>
      <w:hyperlink r:id="rId86" w:tooltip="Estados Unidos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estadunidense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</w:t>
      </w:r>
      <w:hyperlink r:id="rId87" w:tooltip="Revista Time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lang w:val="pt-PT" w:eastAsia="pt-BR"/>
          </w:rPr>
          <w:t>Time</w:t>
        </w:r>
      </w:hyperlink>
      <w:r w:rsidRPr="00440CB8">
        <w:rPr>
          <w:rFonts w:ascii="Times New Roman" w:eastAsia="Times New Roman" w:hAnsi="Times New Roman" w:cs="Times New Roman"/>
          <w:szCs w:val="21"/>
          <w:lang w:val="pt-PT" w:eastAsia="pt-BR"/>
        </w:rPr>
        <w:t> como uma das 100 pessoas mais influentes do mundo atual.</w:t>
      </w:r>
      <w:hyperlink r:id="rId88" w:anchor="cite_note-28" w:history="1">
        <w:r w:rsidRPr="00440CB8">
          <w:rPr>
            <w:rFonts w:ascii="Times New Roman" w:eastAsia="Times New Roman" w:hAnsi="Times New Roman" w:cs="Times New Roman"/>
            <w:szCs w:val="21"/>
            <w:u w:val="single"/>
            <w:vertAlign w:val="superscript"/>
            <w:lang w:val="pt-PT" w:eastAsia="pt-BR"/>
          </w:rPr>
          <w:t>[28]</w:t>
        </w:r>
      </w:hyperlink>
    </w:p>
    <w:p w:rsidR="00440CB8" w:rsidRDefault="00440CB8" w:rsidP="00440CB8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191250" cy="4286250"/>
            <wp:effectExtent l="0" t="0" r="0" b="0"/>
            <wp:docPr id="16" name="Imagem 16" descr="http://www.planwallpaper.com/static/images/lionel-messi-20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lanwallpaper.com/static/images/lionel-messi-20-a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B8" w:rsidRDefault="00440CB8" w:rsidP="00440CB8">
      <w:pPr>
        <w:spacing w:before="120" w:after="120" w:line="276" w:lineRule="auto"/>
        <w:rPr>
          <w:rFonts w:ascii="Times New Roman" w:hAnsi="Times New Roman" w:cs="Times New Roman"/>
          <w:sz w:val="24"/>
        </w:rPr>
      </w:pPr>
    </w:p>
    <w:p w:rsidR="00440CB8" w:rsidRDefault="00440CB8" w:rsidP="00440CB8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395823</wp:posOffset>
            </wp:positionV>
            <wp:extent cx="6715760" cy="5048250"/>
            <wp:effectExtent l="0" t="0" r="8890" b="0"/>
            <wp:wrapTight wrapText="bothSides">
              <wp:wrapPolygon edited="0">
                <wp:start x="0" y="0"/>
                <wp:lineTo x="0" y="21518"/>
                <wp:lineTo x="21567" y="21518"/>
                <wp:lineTo x="21567" y="0"/>
                <wp:lineTo x="0" y="0"/>
              </wp:wrapPolygon>
            </wp:wrapTight>
            <wp:docPr id="17" name="Imagem 17" descr="https://i.ytimg.com/vi/D1-CMERfGAQ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.ytimg.com/vi/D1-CMERfGAQ/hqdefault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760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40CB8" w:rsidRDefault="00440CB8" w:rsidP="00440CB8">
      <w:pPr>
        <w:spacing w:before="120" w:after="120" w:line="276" w:lineRule="auto"/>
        <w:rPr>
          <w:rFonts w:ascii="Times New Roman" w:hAnsi="Times New Roman" w:cs="Times New Roman"/>
          <w:sz w:val="24"/>
        </w:rPr>
      </w:pPr>
    </w:p>
    <w:p w:rsidR="00440CB8" w:rsidRDefault="00440CB8" w:rsidP="00440CB8">
      <w:pPr>
        <w:spacing w:before="120" w:after="120" w:line="276" w:lineRule="auto"/>
        <w:rPr>
          <w:rFonts w:ascii="Times New Roman" w:hAnsi="Times New Roman" w:cs="Times New Roman"/>
          <w:sz w:val="24"/>
        </w:rPr>
      </w:pPr>
    </w:p>
    <w:p w:rsidR="00440CB8" w:rsidRDefault="00440CB8" w:rsidP="00440CB8">
      <w:pPr>
        <w:spacing w:before="120" w:after="120" w:line="276" w:lineRule="auto"/>
        <w:rPr>
          <w:rFonts w:ascii="Times New Roman" w:hAnsi="Times New Roman" w:cs="Times New Roman"/>
          <w:sz w:val="24"/>
        </w:rPr>
      </w:pPr>
    </w:p>
    <w:p w:rsidR="00440CB8" w:rsidRPr="00440CB8" w:rsidRDefault="00440CB8" w:rsidP="00440CB8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4953000</wp:posOffset>
            </wp:positionV>
            <wp:extent cx="6633845" cy="4400550"/>
            <wp:effectExtent l="0" t="0" r="0" b="0"/>
            <wp:wrapThrough wrapText="bothSides">
              <wp:wrapPolygon edited="0">
                <wp:start x="0" y="0"/>
                <wp:lineTo x="0" y="21506"/>
                <wp:lineTo x="21523" y="21506"/>
                <wp:lineTo x="21523" y="0"/>
                <wp:lineTo x="0" y="0"/>
              </wp:wrapPolygon>
            </wp:wrapThrough>
            <wp:docPr id="15" name="Imagem 15" descr="http://www.fiducialimobiliaria.com.br/assets/dia-do-esport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fiducialimobiliaria.com.br/assets/dia-do-esportista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845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0CB8" w:rsidRPr="00440CB8" w:rsidSect="00440CB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CB8"/>
    <w:rsid w:val="001B0DF1"/>
    <w:rsid w:val="00440CB8"/>
    <w:rsid w:val="004F2A9B"/>
    <w:rsid w:val="0057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E9A7"/>
  <w15:chartTrackingRefBased/>
  <w15:docId w15:val="{48738592-6457-43BA-BB50-C1E55181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40C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0CB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40CB8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40CB8"/>
  </w:style>
  <w:style w:type="paragraph" w:styleId="NormalWeb">
    <w:name w:val="Normal (Web)"/>
    <w:basedOn w:val="Normal"/>
    <w:uiPriority w:val="99"/>
    <w:semiHidden/>
    <w:unhideWhenUsed/>
    <w:rsid w:val="00440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9118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6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t.wikipedia.org/wiki/Meia_(futebol)" TargetMode="External"/><Relationship Id="rId18" Type="http://schemas.openxmlformats.org/officeDocument/2006/relationships/hyperlink" Target="https://pt.wikipedia.org/wiki/Tost%C3%A3o" TargetMode="External"/><Relationship Id="rId26" Type="http://schemas.openxmlformats.org/officeDocument/2006/relationships/hyperlink" Target="https://pt.wikipedia.org/wiki/France_Football" TargetMode="External"/><Relationship Id="rId39" Type="http://schemas.openxmlformats.org/officeDocument/2006/relationships/hyperlink" Target="https://pt.wikipedia.org/wiki/Newell%27s_Old_Boys" TargetMode="External"/><Relationship Id="rId21" Type="http://schemas.openxmlformats.org/officeDocument/2006/relationships/hyperlink" Target="https://pt.wikipedia.org/wiki/Diego_Maradona" TargetMode="External"/><Relationship Id="rId34" Type="http://schemas.openxmlformats.org/officeDocument/2006/relationships/hyperlink" Target="https://pt.wikipedia.org/wiki/Cristiano_Ronaldo" TargetMode="External"/><Relationship Id="rId42" Type="http://schemas.openxmlformats.org/officeDocument/2006/relationships/hyperlink" Target="https://pt.wikipedia.org/wiki/Espanha" TargetMode="External"/><Relationship Id="rId47" Type="http://schemas.openxmlformats.org/officeDocument/2006/relationships/hyperlink" Target="https://pt.wikipedia.org/wiki/Ronaldinho_Ga%C3%BAcho" TargetMode="External"/><Relationship Id="rId50" Type="http://schemas.openxmlformats.org/officeDocument/2006/relationships/hyperlink" Target="https://pt.wikipedia.org/wiki/Arsenal_Football_Club" TargetMode="External"/><Relationship Id="rId55" Type="http://schemas.openxmlformats.org/officeDocument/2006/relationships/hyperlink" Target="https://pt.wikipedia.org/wiki/Lionel_Messi" TargetMode="External"/><Relationship Id="rId63" Type="http://schemas.openxmlformats.org/officeDocument/2006/relationships/hyperlink" Target="https://pt.wikipedia.org/wiki/Melhor_jogador_do_mundo_pela_FIFA_em_2009" TargetMode="External"/><Relationship Id="rId68" Type="http://schemas.openxmlformats.org/officeDocument/2006/relationships/hyperlink" Target="https://pt.wikipedia.org/wiki/Lionel_Messi" TargetMode="External"/><Relationship Id="rId76" Type="http://schemas.openxmlformats.org/officeDocument/2006/relationships/hyperlink" Target="https://pt.wikipedia.org/wiki/Lionel_Messi" TargetMode="External"/><Relationship Id="rId84" Type="http://schemas.openxmlformats.org/officeDocument/2006/relationships/hyperlink" Target="https://pt.wikipedia.org/wiki/Cristiano_Ronaldo" TargetMode="External"/><Relationship Id="rId89" Type="http://schemas.openxmlformats.org/officeDocument/2006/relationships/image" Target="media/image1.jpeg"/><Relationship Id="rId7" Type="http://schemas.openxmlformats.org/officeDocument/2006/relationships/hyperlink" Target="https://pt.wikipedia.org/wiki/24_de_junho" TargetMode="External"/><Relationship Id="rId71" Type="http://schemas.openxmlformats.org/officeDocument/2006/relationships/hyperlink" Target="https://pt.wikipedia.org/wiki/Lionel_Messi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t.wikipedia.org/wiki/Capit%C3%A3o_(futebol)" TargetMode="External"/><Relationship Id="rId29" Type="http://schemas.openxmlformats.org/officeDocument/2006/relationships/hyperlink" Target="https://es.wikipedia.org/wiki/C%C3%A9sar_Rodr%C3%ADguez_%C3%81lvarez" TargetMode="External"/><Relationship Id="rId11" Type="http://schemas.openxmlformats.org/officeDocument/2006/relationships/hyperlink" Target="https://pt.wikipedia.org/wiki/Atacante_(futebol)" TargetMode="External"/><Relationship Id="rId24" Type="http://schemas.openxmlformats.org/officeDocument/2006/relationships/hyperlink" Target="https://pt.wikipedia.org/wiki/Futbol_Club_Barcelona" TargetMode="External"/><Relationship Id="rId32" Type="http://schemas.openxmlformats.org/officeDocument/2006/relationships/hyperlink" Target="https://pt.wikipedia.org/wiki/Lionel_Messi" TargetMode="External"/><Relationship Id="rId37" Type="http://schemas.openxmlformats.org/officeDocument/2006/relationships/hyperlink" Target="https://pt.wikipedia.org/wiki/Lionel_Messi" TargetMode="External"/><Relationship Id="rId40" Type="http://schemas.openxmlformats.org/officeDocument/2006/relationships/hyperlink" Target="https://pt.wikipedia.org/wiki/Argentina" TargetMode="External"/><Relationship Id="rId45" Type="http://schemas.openxmlformats.org/officeDocument/2006/relationships/hyperlink" Target="https://pt.wikipedia.org/wiki/Lionel_Messi" TargetMode="External"/><Relationship Id="rId53" Type="http://schemas.openxmlformats.org/officeDocument/2006/relationships/hyperlink" Target="https://pt.wikipedia.org/wiki/Kak%C3%A1" TargetMode="External"/><Relationship Id="rId58" Type="http://schemas.openxmlformats.org/officeDocument/2006/relationships/hyperlink" Target="https://pt.wikipedia.org/wiki/Lionel_Messi" TargetMode="External"/><Relationship Id="rId66" Type="http://schemas.openxmlformats.org/officeDocument/2006/relationships/hyperlink" Target="https://pt.wikipedia.org/wiki/Lionel_Messi" TargetMode="External"/><Relationship Id="rId74" Type="http://schemas.openxmlformats.org/officeDocument/2006/relationships/hyperlink" Target="https://pt.wikipedia.org/wiki/Lionel_Messi" TargetMode="External"/><Relationship Id="rId79" Type="http://schemas.openxmlformats.org/officeDocument/2006/relationships/hyperlink" Target="https://pt.wikipedia.org/wiki/Diego_Maradona" TargetMode="External"/><Relationship Id="rId87" Type="http://schemas.openxmlformats.org/officeDocument/2006/relationships/hyperlink" Target="https://pt.wikipedia.org/wiki/Revista_Time" TargetMode="External"/><Relationship Id="rId5" Type="http://schemas.openxmlformats.org/officeDocument/2006/relationships/hyperlink" Target="https://pt.wikipedia.org/wiki/Lionel_Messi" TargetMode="External"/><Relationship Id="rId61" Type="http://schemas.openxmlformats.org/officeDocument/2006/relationships/hyperlink" Target="https://pt.wikipedia.org/wiki/Lionel_Messi" TargetMode="External"/><Relationship Id="rId82" Type="http://schemas.openxmlformats.org/officeDocument/2006/relationships/hyperlink" Target="https://pt.wikipedia.org/wiki/France_Football" TargetMode="External"/><Relationship Id="rId90" Type="http://schemas.openxmlformats.org/officeDocument/2006/relationships/image" Target="media/image2.jpeg"/><Relationship Id="rId19" Type="http://schemas.openxmlformats.org/officeDocument/2006/relationships/hyperlink" Target="https://pt.wikipedia.org/wiki/Garrincha" TargetMode="External"/><Relationship Id="rId14" Type="http://schemas.openxmlformats.org/officeDocument/2006/relationships/hyperlink" Target="https://pt.wikipedia.org/wiki/Futbol_Club_Barcelona" TargetMode="External"/><Relationship Id="rId22" Type="http://schemas.openxmlformats.org/officeDocument/2006/relationships/hyperlink" Target="https://pt.wikipedia.org/wiki/Ferenc_Pusk%C3%A1s" TargetMode="External"/><Relationship Id="rId27" Type="http://schemas.openxmlformats.org/officeDocument/2006/relationships/hyperlink" Target="https://pt.wikipedia.org/wiki/Bola_de_Ouro_da_FIFA" TargetMode="External"/><Relationship Id="rId30" Type="http://schemas.openxmlformats.org/officeDocument/2006/relationships/hyperlink" Target="https://pt.wikipedia.org/wiki/Lionel_Messi" TargetMode="External"/><Relationship Id="rId35" Type="http://schemas.openxmlformats.org/officeDocument/2006/relationships/hyperlink" Target="https://pt.wikipedia.org/wiki/Real_Madrid_Club_de_F%C3%BAtbol" TargetMode="External"/><Relationship Id="rId43" Type="http://schemas.openxmlformats.org/officeDocument/2006/relationships/hyperlink" Target="https://pt.wikipedia.org/wiki/Futebol_Clube_do_Porto" TargetMode="External"/><Relationship Id="rId48" Type="http://schemas.openxmlformats.org/officeDocument/2006/relationships/hyperlink" Target="https://pt.wikipedia.org/wiki/La_Liga" TargetMode="External"/><Relationship Id="rId56" Type="http://schemas.openxmlformats.org/officeDocument/2006/relationships/hyperlink" Target="https://pt.wikipedia.org/wiki/Josep_Guardiola" TargetMode="External"/><Relationship Id="rId64" Type="http://schemas.openxmlformats.org/officeDocument/2006/relationships/hyperlink" Target="https://pt.wikipedia.org/wiki/Ballon_d%27Or" TargetMode="External"/><Relationship Id="rId69" Type="http://schemas.openxmlformats.org/officeDocument/2006/relationships/hyperlink" Target="https://pt.wikipedia.org/wiki/Bola_de_Ouro_da_FIFA" TargetMode="External"/><Relationship Id="rId77" Type="http://schemas.openxmlformats.org/officeDocument/2006/relationships/hyperlink" Target="https://pt.wikipedia.org/wiki/Ronaldo_Lu%C3%ADs_Naz%C3%A1rio_de_Lima" TargetMode="External"/><Relationship Id="rId8" Type="http://schemas.openxmlformats.org/officeDocument/2006/relationships/hyperlink" Target="https://pt.wikipedia.org/wiki/1987" TargetMode="External"/><Relationship Id="rId51" Type="http://schemas.openxmlformats.org/officeDocument/2006/relationships/hyperlink" Target="https://pt.wikipedia.org/wiki/Thierry_Henry" TargetMode="External"/><Relationship Id="rId72" Type="http://schemas.openxmlformats.org/officeDocument/2006/relationships/hyperlink" Target="https://pt.wikipedia.org/wiki/Xavi" TargetMode="External"/><Relationship Id="rId80" Type="http://schemas.openxmlformats.org/officeDocument/2006/relationships/hyperlink" Target="https://pt.wikipedia.org/wiki/Lionel_Messi" TargetMode="External"/><Relationship Id="rId85" Type="http://schemas.openxmlformats.org/officeDocument/2006/relationships/hyperlink" Target="https://pt.wikipedia.org/wiki/Lionel_Messi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pt.wikipedia.org/wiki/Ponteiro_(futebol)" TargetMode="External"/><Relationship Id="rId17" Type="http://schemas.openxmlformats.org/officeDocument/2006/relationships/hyperlink" Target="https://pt.wikipedia.org/wiki/Pel%C3%A9" TargetMode="External"/><Relationship Id="rId25" Type="http://schemas.openxmlformats.org/officeDocument/2006/relationships/hyperlink" Target="https://pt.wikipedia.org/wiki/Ballon_d%27Or" TargetMode="External"/><Relationship Id="rId33" Type="http://schemas.openxmlformats.org/officeDocument/2006/relationships/hyperlink" Target="https://pt.wikipedia.org/wiki/Lionel_Messi" TargetMode="External"/><Relationship Id="rId38" Type="http://schemas.openxmlformats.org/officeDocument/2006/relationships/hyperlink" Target="https://pt.wikipedia.org/wiki/Lionel_Messi" TargetMode="External"/><Relationship Id="rId46" Type="http://schemas.openxmlformats.org/officeDocument/2006/relationships/hyperlink" Target="https://pt.wikipedia.org/wiki/Espanyol" TargetMode="External"/><Relationship Id="rId59" Type="http://schemas.openxmlformats.org/officeDocument/2006/relationships/hyperlink" Target="https://pt.wikipedia.org/wiki/Manchester_United_Football_Club" TargetMode="External"/><Relationship Id="rId67" Type="http://schemas.openxmlformats.org/officeDocument/2006/relationships/hyperlink" Target="https://pt.wikipedia.org/wiki/Lionel_Messi" TargetMode="External"/><Relationship Id="rId20" Type="http://schemas.openxmlformats.org/officeDocument/2006/relationships/hyperlink" Target="https://pt.wikipedia.org/wiki/Di_St%C3%A9fano" TargetMode="External"/><Relationship Id="rId41" Type="http://schemas.openxmlformats.org/officeDocument/2006/relationships/hyperlink" Target="https://pt.wikipedia.org/wiki/Futbol_Club_Barcelona" TargetMode="External"/><Relationship Id="rId54" Type="http://schemas.openxmlformats.org/officeDocument/2006/relationships/hyperlink" Target="https://pt.wikipedia.org/wiki/Associazione_Calcio_Milan" TargetMode="External"/><Relationship Id="rId62" Type="http://schemas.openxmlformats.org/officeDocument/2006/relationships/hyperlink" Target="https://pt.wikipedia.org/wiki/FIFA" TargetMode="External"/><Relationship Id="rId70" Type="http://schemas.openxmlformats.org/officeDocument/2006/relationships/hyperlink" Target="https://pt.wikipedia.org/wiki/Bola_de_Ouro_da_FIFA_de_2010" TargetMode="External"/><Relationship Id="rId75" Type="http://schemas.openxmlformats.org/officeDocument/2006/relationships/hyperlink" Target="https://pt.wikipedia.org/wiki/Bola_de_Ouro_da_FIFA_de_2011" TargetMode="External"/><Relationship Id="rId83" Type="http://schemas.openxmlformats.org/officeDocument/2006/relationships/hyperlink" Target="https://pt.wikipedia.org/wiki/David_Beckham" TargetMode="External"/><Relationship Id="rId88" Type="http://schemas.openxmlformats.org/officeDocument/2006/relationships/hyperlink" Target="https://pt.wikipedia.org/wiki/Lionel_Messi" TargetMode="External"/><Relationship Id="rId91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https://pt.wikipedia.org/wiki/Ros%C3%A1rio_(Argentina)" TargetMode="External"/><Relationship Id="rId15" Type="http://schemas.openxmlformats.org/officeDocument/2006/relationships/hyperlink" Target="https://pt.wikipedia.org/wiki/Sele%C3%A7%C3%A3o_Argentina_de_Futebol" TargetMode="External"/><Relationship Id="rId23" Type="http://schemas.openxmlformats.org/officeDocument/2006/relationships/hyperlink" Target="https://pt.wikipedia.org/wiki/Johan_Cruijff" TargetMode="External"/><Relationship Id="rId28" Type="http://schemas.openxmlformats.org/officeDocument/2006/relationships/hyperlink" Target="https://pt.wikipedia.org/wiki/Futbol_Club_Barcelona" TargetMode="External"/><Relationship Id="rId36" Type="http://schemas.openxmlformats.org/officeDocument/2006/relationships/hyperlink" Target="https://pt.wikipedia.org/wiki/Lionel_Messi" TargetMode="External"/><Relationship Id="rId49" Type="http://schemas.openxmlformats.org/officeDocument/2006/relationships/hyperlink" Target="https://pt.wikipedia.org/wiki/Liga_dos_Campe%C3%B5es_da_UEFA" TargetMode="External"/><Relationship Id="rId57" Type="http://schemas.openxmlformats.org/officeDocument/2006/relationships/hyperlink" Target="https://pt.wikipedia.org/wiki/Lionel_Messi" TargetMode="External"/><Relationship Id="rId10" Type="http://schemas.openxmlformats.org/officeDocument/2006/relationships/hyperlink" Target="https://pt.wikipedia.org/wiki/Argentina" TargetMode="External"/><Relationship Id="rId31" Type="http://schemas.openxmlformats.org/officeDocument/2006/relationships/hyperlink" Target="https://pt.wikipedia.org/wiki/Lionel_Messi" TargetMode="External"/><Relationship Id="rId44" Type="http://schemas.openxmlformats.org/officeDocument/2006/relationships/hyperlink" Target="https://pt.wikipedia.org/wiki/Lionel_Messi" TargetMode="External"/><Relationship Id="rId52" Type="http://schemas.openxmlformats.org/officeDocument/2006/relationships/hyperlink" Target="https://pt.wikipedia.org/wiki/Lionel_Messi" TargetMode="External"/><Relationship Id="rId60" Type="http://schemas.openxmlformats.org/officeDocument/2006/relationships/hyperlink" Target="https://pt.wikipedia.org/wiki/Wayne_Rooney" TargetMode="External"/><Relationship Id="rId65" Type="http://schemas.openxmlformats.org/officeDocument/2006/relationships/hyperlink" Target="https://pt.wikipedia.org/wiki/France_Football" TargetMode="External"/><Relationship Id="rId73" Type="http://schemas.openxmlformats.org/officeDocument/2006/relationships/hyperlink" Target="https://pt.wikipedia.org/wiki/Andr%C3%A9s_Iniesta" TargetMode="External"/><Relationship Id="rId78" Type="http://schemas.openxmlformats.org/officeDocument/2006/relationships/hyperlink" Target="https://pt.wikipedia.org/wiki/Zin%C3%A9dine_Zidane" TargetMode="External"/><Relationship Id="rId81" Type="http://schemas.openxmlformats.org/officeDocument/2006/relationships/hyperlink" Target="https://pt.wikipedia.org/wiki/Lionel_Messi" TargetMode="External"/><Relationship Id="rId86" Type="http://schemas.openxmlformats.org/officeDocument/2006/relationships/hyperlink" Target="https://pt.wikipedia.org/wiki/Estados_Unidos" TargetMode="External"/><Relationship Id="rId4" Type="http://schemas.openxmlformats.org/officeDocument/2006/relationships/hyperlink" Target="https://pt.wikipedia.org/wiki/Lionel_Messi" TargetMode="External"/><Relationship Id="rId9" Type="http://schemas.openxmlformats.org/officeDocument/2006/relationships/hyperlink" Target="https://pt.wikipedia.org/wiki/Futebolist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1954</Words>
  <Characters>10554</Characters>
  <Application>Microsoft Office Word</Application>
  <DocSecurity>0</DocSecurity>
  <Lines>87</Lines>
  <Paragraphs>24</Paragraphs>
  <ScaleCrop>false</ScaleCrop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dcterms:created xsi:type="dcterms:W3CDTF">2017-02-14T21:23:00Z</dcterms:created>
  <dcterms:modified xsi:type="dcterms:W3CDTF">2017-02-14T21:33:00Z</dcterms:modified>
</cp:coreProperties>
</file>